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85A" w:rsidRPr="00D11A9C" w:rsidRDefault="0048285A" w:rsidP="00DA0502">
      <w:pPr>
        <w:pStyle w:val="a6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D11A9C">
        <w:rPr>
          <w:b/>
          <w:color w:val="000000" w:themeColor="text1"/>
          <w:sz w:val="28"/>
          <w:szCs w:val="28"/>
          <w:shd w:val="clear" w:color="auto" w:fill="FFFFFF"/>
        </w:rPr>
        <w:t>Республиканская интеллектуально-творческая</w:t>
      </w:r>
    </w:p>
    <w:p w:rsidR="0048285A" w:rsidRPr="00D11A9C" w:rsidRDefault="0048285A" w:rsidP="00DA0502">
      <w:pPr>
        <w:pStyle w:val="a6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D11A9C">
        <w:rPr>
          <w:b/>
          <w:color w:val="000000" w:themeColor="text1"/>
          <w:sz w:val="28"/>
          <w:szCs w:val="28"/>
          <w:shd w:val="clear" w:color="auto" w:fill="FFFFFF"/>
        </w:rPr>
        <w:t>игра «Пароль – «Октябренок: хотим все знать»</w:t>
      </w:r>
    </w:p>
    <w:p w:rsidR="0048285A" w:rsidRPr="00D11A9C" w:rsidRDefault="0048285A" w:rsidP="00DA0502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Маршрут </w:t>
      </w:r>
      <w:r w:rsidR="005B67AF" w:rsidRPr="00D11A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D11A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2F20C6" w:rsidRPr="00D11A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«Эрудиты</w:t>
      </w:r>
      <w:r w:rsidRPr="00D11A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410CB3" w:rsidRPr="00D11A9C" w:rsidRDefault="009C39DE" w:rsidP="00DA05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11A9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Еще древние греки и римляне на пути к развитию пришли к выводу, что только </w:t>
      </w:r>
      <w:r w:rsidR="00410CB3" w:rsidRPr="00D11A9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сильный ум поможет</w:t>
      </w:r>
      <w:r w:rsidRPr="00D11A9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им стать великими. </w:t>
      </w:r>
      <w:r w:rsidR="009436EE" w:rsidRPr="00D11A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Кто такой </w:t>
      </w:r>
      <w:r w:rsidRPr="00D11A9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эрудит? Эт</w:t>
      </w:r>
      <w:r w:rsidR="009436EE" w:rsidRPr="00D11A9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о люди</w:t>
      </w:r>
      <w:r w:rsidRPr="00D11A9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, которые имеют обширные знания в разных областях. </w:t>
      </w:r>
      <w:r w:rsidR="009436EE" w:rsidRPr="00D11A9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Э</w:t>
      </w:r>
      <w:r w:rsidRPr="00D11A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рудиция не является врожденной, и уровень ее развития зависит исключительно от приложенных человеком усилий относительно пост</w:t>
      </w:r>
      <w:r w:rsidR="0083637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оянного получения новых знаний.</w:t>
      </w:r>
    </w:p>
    <w:p w:rsidR="00166064" w:rsidRPr="00D11A9C" w:rsidRDefault="00836371" w:rsidP="00DA0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Р</w:t>
      </w:r>
      <w:r w:rsidR="00410CB3" w:rsidRPr="00D11A9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ебята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 давайте</w:t>
      </w:r>
      <w:r w:rsidR="00410CB3" w:rsidRPr="00D11A9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по</w:t>
      </w:r>
      <w:r w:rsidR="00410CB3" w:rsidRPr="00D11A9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умничаем</w:t>
      </w:r>
      <w:r w:rsidR="00410CB3" w:rsidRPr="00D11A9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и выполним 5 интересных, но вместе с тем, трудных заданий, которые необходимо выполнить </w:t>
      </w:r>
      <w:r w:rsidR="00410CB3" w:rsidRPr="00D11A9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eastAsia="ru-RU"/>
        </w:rPr>
        <w:t>в октябрятском дневнике</w:t>
      </w:r>
      <w:r w:rsidR="00410CB3" w:rsidRPr="00D11A9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:rsidR="0073466E" w:rsidRPr="00D11A9C" w:rsidRDefault="00166064" w:rsidP="00DA0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1. Анаграмма «Говорящие фамилии».</w:t>
      </w:r>
      <w:r w:rsidR="00410CB3" w:rsidRPr="00D11A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0CB3" w:rsidRPr="00D11A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Октябрята – разносторонние, любознательные и, конечно, </w:t>
      </w:r>
      <w:r w:rsidR="00410CB3" w:rsidRPr="00D11A9C">
        <w:rPr>
          <w:rFonts w:ascii="Times New Roman" w:hAnsi="Times New Roman" w:cs="Times New Roman"/>
          <w:color w:val="000000" w:themeColor="text1"/>
          <w:sz w:val="28"/>
          <w:szCs w:val="28"/>
        </w:rPr>
        <w:t>эрудированные</w:t>
      </w:r>
      <w:r w:rsidR="00410CB3" w:rsidRPr="00D11A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ребята.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Ребята</w:t>
      </w:r>
      <w:r w:rsidR="00DA050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д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авайте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попробуем сделать анаграммы </w:t>
      </w:r>
      <w:r w:rsidR="0073466E" w:rsidRPr="00D11A9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3466E" w:rsidRPr="00D11A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способ перестановки букв, в результате которой получаетс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я новое слово или сочетание слов. 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Часто анаграммы используются для получения псевдонимов,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беря за базу настоящее имя. На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пример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имя: Дима может трансформироваться в </w:t>
      </w:r>
      <w:proofErr w:type="spellStart"/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Амид</w:t>
      </w:r>
      <w:proofErr w:type="spellEnd"/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или Идам (потренируйтесь на вашем имени).    </w:t>
      </w:r>
    </w:p>
    <w:p w:rsidR="0073466E" w:rsidRPr="00D11A9C" w:rsidRDefault="0073466E" w:rsidP="00DA0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ab/>
        <w:t>А теперь задание: по фамилии вычислите</w:t>
      </w: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профессии. Занятия этих людей являются анаграммами их имен и фамилий</w:t>
      </w: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:</w:t>
      </w:r>
    </w:p>
    <w:p w:rsidR="009C39DE" w:rsidRPr="00D11A9C" w:rsidRDefault="0073466E" w:rsidP="00DA0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1. </w:t>
      </w:r>
      <w:proofErr w:type="spellStart"/>
      <w:r w:rsidR="00166064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Рапов</w:t>
      </w:r>
      <w:proofErr w:type="spellEnd"/>
      <w:r w:rsidR="00166064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2. Егор Платонов. 3. Томас </w:t>
      </w:r>
      <w:proofErr w:type="spellStart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Готол</w:t>
      </w:r>
      <w:proofErr w:type="spellEnd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4. </w:t>
      </w:r>
      <w:proofErr w:type="spellStart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Катадов</w:t>
      </w:r>
      <w:proofErr w:type="spellEnd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5. </w:t>
      </w:r>
      <w:proofErr w:type="spellStart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Кологин</w:t>
      </w:r>
      <w:proofErr w:type="spellEnd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</w:t>
      </w:r>
      <w:r w:rsidR="00DA050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6. Печкин</w:t>
      </w: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</w:t>
      </w:r>
      <w:r w:rsidR="00DA050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7. </w:t>
      </w:r>
      <w:proofErr w:type="spellStart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Реженин</w:t>
      </w:r>
      <w:proofErr w:type="spellEnd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8. </w:t>
      </w:r>
      <w:proofErr w:type="spellStart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Досадов</w:t>
      </w:r>
      <w:proofErr w:type="spellEnd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9. </w:t>
      </w:r>
      <w:proofErr w:type="spellStart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Вертерина</w:t>
      </w:r>
      <w:proofErr w:type="spellEnd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10. </w:t>
      </w:r>
      <w:proofErr w:type="spellStart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Тильдоев</w:t>
      </w:r>
      <w:proofErr w:type="spellEnd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11. </w:t>
      </w:r>
      <w:proofErr w:type="spellStart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Процедова</w:t>
      </w:r>
      <w:proofErr w:type="spellEnd"/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 12. Лобыров.13. Архипова.</w:t>
      </w:r>
    </w:p>
    <w:p w:rsidR="00F82E05" w:rsidRPr="00D11A9C" w:rsidRDefault="00AE4EF7" w:rsidP="00DA05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2. Кроссворд «</w:t>
      </w:r>
      <w:proofErr w:type="spellStart"/>
      <w:r w:rsidRPr="00D11A9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Словосбор</w:t>
      </w:r>
      <w:proofErr w:type="spellEnd"/>
      <w:r w:rsidRPr="00D11A9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»</w:t>
      </w:r>
      <w:r w:rsidR="0073466E" w:rsidRPr="00D11A9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.</w:t>
      </w:r>
      <w:r w:rsidR="003B20D0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691354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Разгадывание кроссвордов – это увлекательная игра в </w:t>
      </w:r>
      <w:r w:rsidR="00D67EAF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слова, которая развивает </w:t>
      </w:r>
      <w:r w:rsidR="0073245A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словесно-логическое мышление.</w:t>
      </w:r>
      <w:r w:rsidR="00691354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2208D1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Проверим </w:t>
      </w:r>
      <w:r w:rsidR="00F82E0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ваше </w:t>
      </w:r>
      <w:r w:rsidR="00691354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умение подбирать варианты слов, близк</w:t>
      </w:r>
      <w:r w:rsidR="00F82E0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их по значению</w:t>
      </w:r>
      <w:r w:rsidR="00691354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  <w:r w:rsidR="00760E80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</w:t>
      </w:r>
    </w:p>
    <w:p w:rsidR="001E4516" w:rsidRPr="00D11A9C" w:rsidRDefault="00760E80" w:rsidP="00DA05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       Составьте к</w:t>
      </w:r>
      <w:r w:rsidR="00F82E0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россво</w:t>
      </w:r>
      <w:proofErr w:type="gramStart"/>
      <w:r w:rsidR="00F82E0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рд с кл</w:t>
      </w:r>
      <w:proofErr w:type="gramEnd"/>
      <w:r w:rsidR="00F82E0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ючевым словом</w:t>
      </w:r>
      <w:r w:rsidR="0020700D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F82E0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«Октябренок». Зашифрованные слова м</w:t>
      </w:r>
      <w:r w:rsidR="000C3CC6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ожно располагать по вертикали, </w:t>
      </w:r>
      <w:r w:rsidR="00F82E0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горизонтали</w:t>
      </w:r>
      <w:r w:rsidR="000C3CC6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 т.п.</w:t>
      </w:r>
      <w:r w:rsidR="00F82E0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8F529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Составьте</w:t>
      </w:r>
      <w:r w:rsidR="00DA050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кроссворд в </w:t>
      </w:r>
      <w:r w:rsidR="008F529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оформите его в </w:t>
      </w:r>
      <w:r w:rsidR="00DA050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дневник</w:t>
      </w:r>
      <w:r w:rsidR="008F529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е</w:t>
      </w:r>
      <w:bookmarkStart w:id="0" w:name="_GoBack"/>
      <w:bookmarkEnd w:id="0"/>
      <w:r w:rsidR="00DA050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</w:p>
    <w:p w:rsidR="00BA5D57" w:rsidRPr="00D11A9C" w:rsidRDefault="00760E80" w:rsidP="00DA0502">
      <w:pPr>
        <w:pStyle w:val="1"/>
        <w:shd w:val="clear" w:color="auto" w:fill="FFFFFF"/>
        <w:spacing w:before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kern w:val="36"/>
          <w:sz w:val="57"/>
          <w:szCs w:val="57"/>
          <w:lang w:eastAsia="ru-RU"/>
        </w:rPr>
      </w:pPr>
      <w:r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3.</w:t>
      </w:r>
      <w:r w:rsidR="00BA5D57"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 xml:space="preserve"> </w:t>
      </w:r>
      <w:r w:rsidR="0064750A"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 xml:space="preserve">Головоломка 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«</w:t>
      </w:r>
      <w:proofErr w:type="spellStart"/>
      <w:r w:rsidR="00BA5D57"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П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отеряшка</w:t>
      </w:r>
      <w:proofErr w:type="spellEnd"/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»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="0064750A" w:rsidRPr="00D11A9C">
        <w:rPr>
          <w:rFonts w:ascii="Arial" w:eastAsia="Times New Roman" w:hAnsi="Arial" w:cs="Arial"/>
          <w:color w:val="000000" w:themeColor="text1"/>
          <w:kern w:val="36"/>
          <w:sz w:val="57"/>
          <w:szCs w:val="57"/>
          <w:lang w:eastAsia="ru-RU"/>
        </w:rPr>
        <w:t xml:space="preserve"> </w:t>
      </w:r>
      <w:r w:rsidR="0064750A" w:rsidRPr="00D11A9C">
        <w:rPr>
          <w:rFonts w:ascii="Times New Roman" w:eastAsia="Times New Roman" w:hAnsi="Times New Roman" w:cs="Times New Roman"/>
          <w:b w:val="0"/>
          <w:iCs/>
          <w:color w:val="000000" w:themeColor="text1"/>
          <w:lang w:eastAsia="ru-RU"/>
        </w:rPr>
        <w:t>Головоломка</w:t>
      </w:r>
      <w:r w:rsidR="0073466E" w:rsidRPr="00D11A9C">
        <w:rPr>
          <w:rFonts w:ascii="Times New Roman" w:eastAsia="Times New Roman" w:hAnsi="Times New Roman" w:cs="Times New Roman"/>
          <w:b w:val="0"/>
          <w:iCs/>
          <w:color w:val="000000" w:themeColor="text1"/>
          <w:lang w:eastAsia="ru-RU"/>
        </w:rPr>
        <w:t xml:space="preserve"> </w:t>
      </w:r>
      <w:r w:rsidR="0073466E" w:rsidRPr="00D11A9C">
        <w:rPr>
          <w:rFonts w:ascii="Times New Roman" w:eastAsia="Times New Roman" w:hAnsi="Times New Roman" w:cs="Times New Roman"/>
          <w:b w:val="0"/>
          <w:iCs/>
          <w:color w:val="000000" w:themeColor="text1"/>
          <w:lang w:eastAsia="ru-RU"/>
        </w:rPr>
        <w:t>–</w:t>
      </w:r>
      <w:r w:rsidR="0073466E" w:rsidRPr="00D11A9C">
        <w:rPr>
          <w:rFonts w:ascii="Times New Roman" w:eastAsia="Times New Roman" w:hAnsi="Times New Roman" w:cs="Times New Roman"/>
          <w:b w:val="0"/>
          <w:iCs/>
          <w:color w:val="000000" w:themeColor="text1"/>
          <w:lang w:eastAsia="ru-RU"/>
        </w:rPr>
        <w:t xml:space="preserve"> </w:t>
      </w:r>
      <w:r w:rsidR="0064750A" w:rsidRPr="00D11A9C">
        <w:rPr>
          <w:rFonts w:ascii="Times New Roman" w:eastAsia="Times New Roman" w:hAnsi="Times New Roman" w:cs="Times New Roman"/>
          <w:b w:val="0"/>
          <w:iCs/>
          <w:color w:val="000000" w:themeColor="text1"/>
          <w:lang w:eastAsia="ru-RU"/>
        </w:rPr>
        <w:t>непростая задача, для решения которой, как правило, требуется сообразительность.</w:t>
      </w:r>
      <w:r w:rsidR="00456634" w:rsidRPr="00D11A9C">
        <w:rPr>
          <w:rFonts w:ascii="Times New Roman" w:eastAsia="Times New Roman" w:hAnsi="Times New Roman" w:cs="Times New Roman"/>
          <w:b w:val="0"/>
          <w:iCs/>
          <w:color w:val="000000" w:themeColor="text1"/>
          <w:lang w:eastAsia="ru-RU"/>
        </w:rPr>
        <w:t xml:space="preserve"> </w:t>
      </w:r>
      <w:r w:rsidR="0064750A" w:rsidRPr="00D11A9C">
        <w:rPr>
          <w:rFonts w:ascii="Times New Roman" w:eastAsia="Times New Roman" w:hAnsi="Times New Roman" w:cs="Times New Roman"/>
          <w:b w:val="0"/>
          <w:iCs/>
          <w:color w:val="000000" w:themeColor="text1"/>
          <w:lang w:eastAsia="ru-RU"/>
        </w:rPr>
        <w:t>Некоторые головоломки известны с глубокой древности. Оригинальные логические задачи находят на стенах египетских пирамид, в древнегреческих манускриптах и в других исторических памятниках</w:t>
      </w:r>
      <w:r w:rsidR="00456634" w:rsidRPr="00D11A9C">
        <w:rPr>
          <w:rFonts w:ascii="Times New Roman" w:eastAsia="Times New Roman" w:hAnsi="Times New Roman" w:cs="Times New Roman"/>
          <w:b w:val="0"/>
          <w:iCs/>
          <w:color w:val="000000" w:themeColor="text1"/>
          <w:lang w:eastAsia="ru-RU"/>
        </w:rPr>
        <w:t>.</w:t>
      </w:r>
      <w:r w:rsidR="00456634" w:rsidRPr="00D11A9C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 xml:space="preserve"> </w:t>
      </w:r>
    </w:p>
    <w:p w:rsidR="00D83742" w:rsidRPr="00D11A9C" w:rsidRDefault="00681BC0" w:rsidP="00DA0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BA5D57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   </w:t>
      </w:r>
      <w:r w:rsidR="00DA050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Итак, н</w:t>
      </w: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айди</w:t>
      </w:r>
      <w:r w:rsidR="003B20D0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те</w:t>
      </w: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зашифрованное </w:t>
      </w: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число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при п</w:t>
      </w:r>
      <w:r w:rsidR="004703B1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омощи математических вычислений: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</w:p>
    <w:p w:rsidR="00202A3E" w:rsidRPr="00D11A9C" w:rsidRDefault="00BA5D57" w:rsidP="00DA05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    </w:t>
      </w:r>
      <w:r w:rsidR="004703B1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</w:t>
      </w:r>
      <w:r w:rsidR="00202A3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оличество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маршрутов </w:t>
      </w:r>
      <w:r w:rsidR="004703B1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этой игры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202A3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умножить на минимальный возраст, в котором можно стать </w:t>
      </w:r>
      <w:r w:rsidR="0073466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октябренком</w:t>
      </w:r>
      <w:r w:rsidR="004703B1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</w:t>
      </w:r>
      <w:r w:rsidR="00681BC0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прибавить</w:t>
      </w:r>
      <w:r w:rsidR="004703B1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</w:t>
      </w:r>
      <w:r w:rsidR="00D83742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5D4C11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количество пра</w:t>
      </w:r>
      <w:r w:rsidR="004703B1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вил октябрят, разделенное</w:t>
      </w:r>
      <w:r w:rsidR="00CF21DD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на</w:t>
      </w:r>
      <w:r w:rsidR="00681BC0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877EA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количество</w:t>
      </w:r>
      <w:r w:rsidR="00681BC0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государственных языков </w:t>
      </w:r>
      <w:r w:rsidR="00877EA5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 </w:t>
      </w:r>
      <w:r w:rsidR="00202A3E"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Беларуси.</w:t>
      </w:r>
    </w:p>
    <w:p w:rsidR="00FF4D2D" w:rsidRPr="00D11A9C" w:rsidRDefault="006B19C6" w:rsidP="00DA0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D11A9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4. Гордость нации «Великие белорусы»</w:t>
      </w:r>
      <w:r w:rsidR="004703B1" w:rsidRPr="00D11A9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.</w:t>
      </w:r>
      <w:r w:rsidR="00D11A9C" w:rsidRPr="00D11A9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 </w:t>
      </w:r>
      <w:r w:rsidR="00D11A9C" w:rsidRP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Беларусь по праву гордится как </w:t>
      </w:r>
      <w:hyperlink r:id="rId7" w:history="1">
        <w:r w:rsidR="00D11A9C" w:rsidRPr="00D11A9C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знаменитыми спортсменами</w:t>
        </w:r>
      </w:hyperlink>
      <w:r w:rsidR="00D11A9C" w:rsidRP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так и у</w:t>
      </w:r>
      <w:r w:rsid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чёными, писателями, музыкантами и т.д. </w:t>
      </w:r>
      <w:r w:rsidR="008363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Ребята, проявите эрудицию</w:t>
      </w:r>
      <w:r w:rsid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8363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расскажите, </w:t>
      </w:r>
      <w:r w:rsidR="00D11A9C" w:rsidRP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какие из</w:t>
      </w:r>
      <w:r w:rsid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вестные учёные, деятели науки и культуры, </w:t>
      </w:r>
      <w:r w:rsidR="00D11A9C" w:rsidRP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</w:t>
      </w:r>
      <w:r w:rsid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славили нашу страну и не </w:t>
      </w:r>
      <w:r w:rsidR="00D11A9C" w:rsidRPr="00D11A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только, не забудьте про современников</w:t>
      </w:r>
      <w:r w:rsidR="00DA05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отразите в дневнике полученные знания.</w:t>
      </w:r>
      <w:r w:rsidRPr="00D11A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   </w:t>
      </w:r>
    </w:p>
    <w:p w:rsidR="00C44103" w:rsidRPr="00836371" w:rsidRDefault="00B41267" w:rsidP="00DA05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11A9C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5</w:t>
      </w:r>
      <w:r w:rsidRPr="00D11A9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="00FF4D2D" w:rsidRPr="00D11A9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«Эрудит».</w:t>
      </w:r>
      <w:r w:rsidR="0083637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Октябрята – будущие пионер</w:t>
      </w:r>
      <w:r w:rsid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ы</w:t>
      </w:r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. </w:t>
      </w:r>
      <w:r w:rsid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Проявите еще раз эрудицию. </w:t>
      </w:r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Используя социальную группу «</w:t>
      </w:r>
      <w:proofErr w:type="spellStart"/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ВКонтакте</w:t>
      </w:r>
      <w:proofErr w:type="spellEnd"/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», п</w:t>
      </w:r>
      <w:r w:rsidR="00DA050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окажите</w:t>
      </w:r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свои знания. Вступите в группу</w:t>
      </w:r>
      <w:r w:rsidR="00DA050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«БРПО – будущее за молодежью» </w:t>
      </w:r>
      <w:hyperlink r:id="rId8" w:history="1">
        <w:r w:rsidR="00DA0502" w:rsidRPr="00560A3B">
          <w:rPr>
            <w:rStyle w:val="a8"/>
            <w:rFonts w:ascii="Times New Roman" w:eastAsia="Calibri" w:hAnsi="Times New Roman" w:cs="Times New Roman"/>
            <w:spacing w:val="-6"/>
            <w:sz w:val="28"/>
            <w:szCs w:val="28"/>
          </w:rPr>
          <w:t>https://vk.com/oobrpo</w:t>
        </w:r>
      </w:hyperlink>
      <w:r w:rsidR="00DA050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</w:t>
      </w:r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и ответьте на вопросы</w:t>
      </w:r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</w:t>
      </w:r>
      <w:r w:rsid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тест</w:t>
      </w:r>
      <w:r w:rsidR="00DA050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а</w:t>
      </w:r>
      <w:r w:rsid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«Интеллект</w:t>
      </w:r>
      <w:r w:rsidR="00DA050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» по ссылке</w:t>
      </w:r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</w:t>
      </w:r>
      <w:r w:rsidR="00DA050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</w:t>
      </w:r>
      <w:hyperlink r:id="rId9" w:history="1">
        <w:r w:rsidR="008F5298" w:rsidRPr="00560A3B">
          <w:rPr>
            <w:rStyle w:val="a8"/>
            <w:rFonts w:ascii="Times New Roman" w:eastAsia="Calibri" w:hAnsi="Times New Roman" w:cs="Times New Roman"/>
            <w:spacing w:val="-6"/>
            <w:sz w:val="28"/>
            <w:szCs w:val="28"/>
          </w:rPr>
          <w:t>https://vk.com/app5671337_-57127338</w:t>
        </w:r>
      </w:hyperlink>
      <w:r w:rsidR="008F5298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.</w:t>
      </w:r>
      <w:r w:rsid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</w:t>
      </w:r>
      <w:r w:rsidR="00836371" w:rsidRPr="0083637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В</w:t>
      </w:r>
      <w:r w:rsidR="00836371" w:rsidRPr="00836371">
        <w:rPr>
          <w:rFonts w:ascii="Times New Roman" w:eastAsia="Calibri" w:hAnsi="Times New Roman" w:cs="Times New Roman"/>
          <w:spacing w:val="-6"/>
          <w:sz w:val="28"/>
          <w:szCs w:val="28"/>
          <w:shd w:val="clear" w:color="auto" w:fill="FFFFFF"/>
        </w:rPr>
        <w:t xml:space="preserve"> подтверждение прохождения задания сделайте скриншот и поместите его в октябрятский дневник.</w:t>
      </w:r>
      <w:r w:rsidR="00FF4D2D" w:rsidRPr="00D11A9C">
        <w:rPr>
          <w:i/>
          <w:iCs/>
          <w:color w:val="000000" w:themeColor="text1"/>
          <w:sz w:val="27"/>
          <w:szCs w:val="27"/>
          <w:highlight w:val="yellow"/>
        </w:rPr>
        <w:t xml:space="preserve"> </w:t>
      </w:r>
    </w:p>
    <w:p w:rsidR="00BE3081" w:rsidRPr="00D11A9C" w:rsidRDefault="00BE3081" w:rsidP="00DA050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BE3081" w:rsidRPr="00D11A9C" w:rsidSect="00DA050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87C"/>
    <w:multiLevelType w:val="multilevel"/>
    <w:tmpl w:val="14BE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59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50CE4"/>
    <w:multiLevelType w:val="multilevel"/>
    <w:tmpl w:val="61C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602F8"/>
    <w:multiLevelType w:val="multilevel"/>
    <w:tmpl w:val="3F78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2B37F6"/>
    <w:multiLevelType w:val="hybridMultilevel"/>
    <w:tmpl w:val="0E7E6D06"/>
    <w:lvl w:ilvl="0" w:tplc="C9821648">
      <w:start w:val="2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4">
    <w:nsid w:val="20F51869"/>
    <w:multiLevelType w:val="multilevel"/>
    <w:tmpl w:val="4632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A3727F"/>
    <w:multiLevelType w:val="multilevel"/>
    <w:tmpl w:val="8824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842BCA"/>
    <w:multiLevelType w:val="multilevel"/>
    <w:tmpl w:val="641C24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3202A6"/>
    <w:multiLevelType w:val="multilevel"/>
    <w:tmpl w:val="98569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344729"/>
    <w:multiLevelType w:val="multilevel"/>
    <w:tmpl w:val="8278D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637D61"/>
    <w:multiLevelType w:val="multilevel"/>
    <w:tmpl w:val="687CF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05706A"/>
    <w:multiLevelType w:val="multilevel"/>
    <w:tmpl w:val="C388D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7270A9"/>
    <w:multiLevelType w:val="multilevel"/>
    <w:tmpl w:val="9D347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E34D35"/>
    <w:multiLevelType w:val="hybridMultilevel"/>
    <w:tmpl w:val="AA9227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23500"/>
    <w:multiLevelType w:val="multilevel"/>
    <w:tmpl w:val="F1A0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D95A66"/>
    <w:multiLevelType w:val="multilevel"/>
    <w:tmpl w:val="9222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D0708A"/>
    <w:multiLevelType w:val="multilevel"/>
    <w:tmpl w:val="45265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843D4C"/>
    <w:multiLevelType w:val="multilevel"/>
    <w:tmpl w:val="7E006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30431C"/>
    <w:multiLevelType w:val="multilevel"/>
    <w:tmpl w:val="8756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FF413F"/>
    <w:multiLevelType w:val="multilevel"/>
    <w:tmpl w:val="C4740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5623DC"/>
    <w:multiLevelType w:val="hybridMultilevel"/>
    <w:tmpl w:val="38A2239E"/>
    <w:lvl w:ilvl="0" w:tplc="7752F2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54276A"/>
    <w:multiLevelType w:val="multilevel"/>
    <w:tmpl w:val="6D46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4"/>
  </w:num>
  <w:num w:numId="5">
    <w:abstractNumId w:val="16"/>
  </w:num>
  <w:num w:numId="6">
    <w:abstractNumId w:val="15"/>
  </w:num>
  <w:num w:numId="7">
    <w:abstractNumId w:val="4"/>
  </w:num>
  <w:num w:numId="8">
    <w:abstractNumId w:val="1"/>
  </w:num>
  <w:num w:numId="9">
    <w:abstractNumId w:val="2"/>
  </w:num>
  <w:num w:numId="10">
    <w:abstractNumId w:val="13"/>
  </w:num>
  <w:num w:numId="11">
    <w:abstractNumId w:val="10"/>
  </w:num>
  <w:num w:numId="12">
    <w:abstractNumId w:val="18"/>
  </w:num>
  <w:num w:numId="13">
    <w:abstractNumId w:val="7"/>
  </w:num>
  <w:num w:numId="14">
    <w:abstractNumId w:val="20"/>
  </w:num>
  <w:num w:numId="15">
    <w:abstractNumId w:val="8"/>
  </w:num>
  <w:num w:numId="16">
    <w:abstractNumId w:val="11"/>
  </w:num>
  <w:num w:numId="17">
    <w:abstractNumId w:val="6"/>
  </w:num>
  <w:num w:numId="18">
    <w:abstractNumId w:val="19"/>
  </w:num>
  <w:num w:numId="19">
    <w:abstractNumId w:val="17"/>
  </w:num>
  <w:num w:numId="20">
    <w:abstractNumId w:val="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084"/>
    <w:rsid w:val="00031116"/>
    <w:rsid w:val="00053BA9"/>
    <w:rsid w:val="00066E2C"/>
    <w:rsid w:val="00067D21"/>
    <w:rsid w:val="000C3CC6"/>
    <w:rsid w:val="000D10CE"/>
    <w:rsid w:val="000F1491"/>
    <w:rsid w:val="000F2648"/>
    <w:rsid w:val="00103B3D"/>
    <w:rsid w:val="00127BB3"/>
    <w:rsid w:val="00165899"/>
    <w:rsid w:val="00166064"/>
    <w:rsid w:val="00177A9D"/>
    <w:rsid w:val="001809EF"/>
    <w:rsid w:val="00196383"/>
    <w:rsid w:val="001C0BA5"/>
    <w:rsid w:val="001D2F87"/>
    <w:rsid w:val="001D4BEA"/>
    <w:rsid w:val="001E048C"/>
    <w:rsid w:val="001E4516"/>
    <w:rsid w:val="001F182F"/>
    <w:rsid w:val="0020057D"/>
    <w:rsid w:val="00202A3E"/>
    <w:rsid w:val="0020700D"/>
    <w:rsid w:val="00211B11"/>
    <w:rsid w:val="002208D1"/>
    <w:rsid w:val="00225557"/>
    <w:rsid w:val="00237A57"/>
    <w:rsid w:val="00245515"/>
    <w:rsid w:val="00255481"/>
    <w:rsid w:val="0027110E"/>
    <w:rsid w:val="00282347"/>
    <w:rsid w:val="002836E3"/>
    <w:rsid w:val="002B47CF"/>
    <w:rsid w:val="002C185D"/>
    <w:rsid w:val="002D47D6"/>
    <w:rsid w:val="002F1BE9"/>
    <w:rsid w:val="002F20C6"/>
    <w:rsid w:val="00326FD4"/>
    <w:rsid w:val="00334C25"/>
    <w:rsid w:val="0034610A"/>
    <w:rsid w:val="0035187F"/>
    <w:rsid w:val="00352F04"/>
    <w:rsid w:val="003764A4"/>
    <w:rsid w:val="003A5805"/>
    <w:rsid w:val="003B20D0"/>
    <w:rsid w:val="003B21B2"/>
    <w:rsid w:val="003E7965"/>
    <w:rsid w:val="00410CB3"/>
    <w:rsid w:val="00432175"/>
    <w:rsid w:val="00452330"/>
    <w:rsid w:val="00456634"/>
    <w:rsid w:val="00457830"/>
    <w:rsid w:val="004669C9"/>
    <w:rsid w:val="004703B1"/>
    <w:rsid w:val="0047301E"/>
    <w:rsid w:val="004759C5"/>
    <w:rsid w:val="0048285A"/>
    <w:rsid w:val="004B6A07"/>
    <w:rsid w:val="004D799F"/>
    <w:rsid w:val="004F43C2"/>
    <w:rsid w:val="005050B8"/>
    <w:rsid w:val="0050765F"/>
    <w:rsid w:val="005141CA"/>
    <w:rsid w:val="00524E97"/>
    <w:rsid w:val="005278AD"/>
    <w:rsid w:val="00531AAE"/>
    <w:rsid w:val="0056386B"/>
    <w:rsid w:val="00565CF7"/>
    <w:rsid w:val="0058174C"/>
    <w:rsid w:val="005902F5"/>
    <w:rsid w:val="005B67AF"/>
    <w:rsid w:val="005D4C11"/>
    <w:rsid w:val="005D776C"/>
    <w:rsid w:val="005E55DD"/>
    <w:rsid w:val="00607370"/>
    <w:rsid w:val="00616E90"/>
    <w:rsid w:val="006323F6"/>
    <w:rsid w:val="0064750A"/>
    <w:rsid w:val="00673DF1"/>
    <w:rsid w:val="00681BC0"/>
    <w:rsid w:val="00683C34"/>
    <w:rsid w:val="00690A4E"/>
    <w:rsid w:val="00691354"/>
    <w:rsid w:val="006B19C6"/>
    <w:rsid w:val="006B5870"/>
    <w:rsid w:val="006C550E"/>
    <w:rsid w:val="006C5BBA"/>
    <w:rsid w:val="0070171A"/>
    <w:rsid w:val="0072117B"/>
    <w:rsid w:val="0073245A"/>
    <w:rsid w:val="0073466E"/>
    <w:rsid w:val="00741BDE"/>
    <w:rsid w:val="00754E5D"/>
    <w:rsid w:val="00760E80"/>
    <w:rsid w:val="00766C79"/>
    <w:rsid w:val="00771D99"/>
    <w:rsid w:val="00773F7B"/>
    <w:rsid w:val="00773FCE"/>
    <w:rsid w:val="007B2E57"/>
    <w:rsid w:val="007D0E0A"/>
    <w:rsid w:val="007D11C6"/>
    <w:rsid w:val="007D1DED"/>
    <w:rsid w:val="007D6476"/>
    <w:rsid w:val="007E4AFD"/>
    <w:rsid w:val="007F57B1"/>
    <w:rsid w:val="00813552"/>
    <w:rsid w:val="008262C9"/>
    <w:rsid w:val="0083247B"/>
    <w:rsid w:val="008337F8"/>
    <w:rsid w:val="00836371"/>
    <w:rsid w:val="0084201C"/>
    <w:rsid w:val="00852ADB"/>
    <w:rsid w:val="00863CCB"/>
    <w:rsid w:val="00865CF1"/>
    <w:rsid w:val="00875CB0"/>
    <w:rsid w:val="00877EA5"/>
    <w:rsid w:val="008A5B24"/>
    <w:rsid w:val="008E51DC"/>
    <w:rsid w:val="008E5447"/>
    <w:rsid w:val="008E7924"/>
    <w:rsid w:val="008F4DAC"/>
    <w:rsid w:val="008F5298"/>
    <w:rsid w:val="00903963"/>
    <w:rsid w:val="009436EE"/>
    <w:rsid w:val="00955F05"/>
    <w:rsid w:val="009635A3"/>
    <w:rsid w:val="009A4A95"/>
    <w:rsid w:val="009A6174"/>
    <w:rsid w:val="009C39DE"/>
    <w:rsid w:val="009F1606"/>
    <w:rsid w:val="00A01297"/>
    <w:rsid w:val="00A03423"/>
    <w:rsid w:val="00A5016F"/>
    <w:rsid w:val="00A94E0A"/>
    <w:rsid w:val="00A95EEA"/>
    <w:rsid w:val="00AA4BE1"/>
    <w:rsid w:val="00AB295E"/>
    <w:rsid w:val="00AB44DD"/>
    <w:rsid w:val="00AB69A9"/>
    <w:rsid w:val="00AE4EF7"/>
    <w:rsid w:val="00B136CF"/>
    <w:rsid w:val="00B17E96"/>
    <w:rsid w:val="00B30893"/>
    <w:rsid w:val="00B32C1B"/>
    <w:rsid w:val="00B41267"/>
    <w:rsid w:val="00B75598"/>
    <w:rsid w:val="00BA5135"/>
    <w:rsid w:val="00BA5D57"/>
    <w:rsid w:val="00BB2829"/>
    <w:rsid w:val="00BC7FED"/>
    <w:rsid w:val="00BD4DF8"/>
    <w:rsid w:val="00BE3081"/>
    <w:rsid w:val="00C44103"/>
    <w:rsid w:val="00C62C77"/>
    <w:rsid w:val="00C73C78"/>
    <w:rsid w:val="00C97C8D"/>
    <w:rsid w:val="00CB446C"/>
    <w:rsid w:val="00CC1AFF"/>
    <w:rsid w:val="00CD3209"/>
    <w:rsid w:val="00CF1D8D"/>
    <w:rsid w:val="00CF21DD"/>
    <w:rsid w:val="00D004DC"/>
    <w:rsid w:val="00D107DD"/>
    <w:rsid w:val="00D11A9C"/>
    <w:rsid w:val="00D156AE"/>
    <w:rsid w:val="00D3742C"/>
    <w:rsid w:val="00D67EAF"/>
    <w:rsid w:val="00D83742"/>
    <w:rsid w:val="00D8558F"/>
    <w:rsid w:val="00DA0502"/>
    <w:rsid w:val="00DA2567"/>
    <w:rsid w:val="00E163E2"/>
    <w:rsid w:val="00E243FE"/>
    <w:rsid w:val="00E47C94"/>
    <w:rsid w:val="00E53B42"/>
    <w:rsid w:val="00E56482"/>
    <w:rsid w:val="00E60B63"/>
    <w:rsid w:val="00E80405"/>
    <w:rsid w:val="00E83773"/>
    <w:rsid w:val="00E950A0"/>
    <w:rsid w:val="00EB3084"/>
    <w:rsid w:val="00ED5F07"/>
    <w:rsid w:val="00EE46A9"/>
    <w:rsid w:val="00EE6C0D"/>
    <w:rsid w:val="00EE7502"/>
    <w:rsid w:val="00F16CE2"/>
    <w:rsid w:val="00F5769D"/>
    <w:rsid w:val="00F74820"/>
    <w:rsid w:val="00F82E05"/>
    <w:rsid w:val="00F9566E"/>
    <w:rsid w:val="00FA3622"/>
    <w:rsid w:val="00FC7472"/>
    <w:rsid w:val="00FC7CE8"/>
    <w:rsid w:val="00FE28A9"/>
    <w:rsid w:val="00FF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70"/>
  </w:style>
  <w:style w:type="paragraph" w:styleId="1">
    <w:name w:val="heading 1"/>
    <w:basedOn w:val="a"/>
    <w:next w:val="a"/>
    <w:link w:val="10"/>
    <w:uiPriority w:val="9"/>
    <w:qFormat/>
    <w:rsid w:val="006475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5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1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49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F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902F5"/>
    <w:rPr>
      <w:b/>
      <w:bCs/>
    </w:rPr>
  </w:style>
  <w:style w:type="character" w:styleId="a8">
    <w:name w:val="Hyperlink"/>
    <w:basedOn w:val="a0"/>
    <w:uiPriority w:val="99"/>
    <w:unhideWhenUsed/>
    <w:rsid w:val="002C185D"/>
    <w:rPr>
      <w:color w:val="0000FF"/>
      <w:u w:val="single"/>
    </w:rPr>
  </w:style>
  <w:style w:type="character" w:customStyle="1" w:styleId="nowrap">
    <w:name w:val="nowrap"/>
    <w:basedOn w:val="a0"/>
    <w:rsid w:val="002C185D"/>
  </w:style>
  <w:style w:type="character" w:customStyle="1" w:styleId="10">
    <w:name w:val="Заголовок 1 Знак"/>
    <w:basedOn w:val="a0"/>
    <w:link w:val="1"/>
    <w:uiPriority w:val="9"/>
    <w:rsid w:val="006475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70"/>
  </w:style>
  <w:style w:type="paragraph" w:styleId="1">
    <w:name w:val="heading 1"/>
    <w:basedOn w:val="a"/>
    <w:next w:val="a"/>
    <w:link w:val="10"/>
    <w:uiPriority w:val="9"/>
    <w:qFormat/>
    <w:rsid w:val="006475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5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1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49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F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902F5"/>
    <w:rPr>
      <w:b/>
      <w:bCs/>
    </w:rPr>
  </w:style>
  <w:style w:type="character" w:styleId="a8">
    <w:name w:val="Hyperlink"/>
    <w:basedOn w:val="a0"/>
    <w:uiPriority w:val="99"/>
    <w:unhideWhenUsed/>
    <w:rsid w:val="002C185D"/>
    <w:rPr>
      <w:color w:val="0000FF"/>
      <w:u w:val="single"/>
    </w:rPr>
  </w:style>
  <w:style w:type="character" w:customStyle="1" w:styleId="nowrap">
    <w:name w:val="nowrap"/>
    <w:basedOn w:val="a0"/>
    <w:rsid w:val="002C185D"/>
  </w:style>
  <w:style w:type="character" w:customStyle="1" w:styleId="10">
    <w:name w:val="Заголовок 1 Знак"/>
    <w:basedOn w:val="a0"/>
    <w:link w:val="1"/>
    <w:uiPriority w:val="9"/>
    <w:rsid w:val="006475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788114">
              <w:marLeft w:val="24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770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28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5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54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8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93379">
                  <w:marLeft w:val="0"/>
                  <w:marRight w:val="0"/>
                  <w:marTop w:val="105"/>
                  <w:marBottom w:val="0"/>
                  <w:divBdr>
                    <w:top w:val="single" w:sz="6" w:space="6" w:color="FF3A83"/>
                    <w:left w:val="single" w:sz="6" w:space="0" w:color="FF3A83"/>
                    <w:bottom w:val="single" w:sz="6" w:space="5" w:color="FF3A83"/>
                    <w:right w:val="single" w:sz="6" w:space="30" w:color="FF3A83"/>
                  </w:divBdr>
                </w:div>
              </w:divsChild>
            </w:div>
            <w:div w:id="2717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6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9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16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27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17832">
                  <w:marLeft w:val="708"/>
                  <w:marRight w:val="113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2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64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07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7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9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19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0863601">
                          <w:marLeft w:val="0"/>
                          <w:marRight w:val="75"/>
                          <w:marTop w:val="15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332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15669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493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12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09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328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756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02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822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16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283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376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21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895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14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1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57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64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11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2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0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5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504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35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288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oobrpo" TargetMode="External"/><Relationship Id="rId3" Type="http://schemas.openxmlformats.org/officeDocument/2006/relationships/styles" Target="styles.xml"/><Relationship Id="rId7" Type="http://schemas.openxmlformats.org/officeDocument/2006/relationships/hyperlink" Target="http://adukar.by/news/sportivnye-legendy-belaru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k.com/app5671337_-57127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89BFA-3BDC-4F30-BA5A-45C6C7A6D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ALPHA</dc:creator>
  <cp:lastModifiedBy>ALPHA</cp:lastModifiedBy>
  <cp:revision>17</cp:revision>
  <cp:lastPrinted>2019-10-23T08:22:00Z</cp:lastPrinted>
  <dcterms:created xsi:type="dcterms:W3CDTF">2019-10-22T12:48:00Z</dcterms:created>
  <dcterms:modified xsi:type="dcterms:W3CDTF">2019-10-23T08:29:00Z</dcterms:modified>
</cp:coreProperties>
</file>